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214" w:rsidRDefault="00C72214">
      <w:r>
        <w:t>Rumänien 15 maj 2020</w:t>
      </w:r>
    </w:p>
    <w:p w:rsidR="00A8537B" w:rsidRPr="006B2F8F" w:rsidRDefault="00C72214">
      <w:pPr>
        <w:rPr>
          <w:b/>
          <w:sz w:val="24"/>
          <w:szCs w:val="24"/>
        </w:rPr>
      </w:pPr>
      <w:r w:rsidRPr="006B2F8F">
        <w:rPr>
          <w:b/>
          <w:sz w:val="24"/>
          <w:szCs w:val="24"/>
        </w:rPr>
        <w:t xml:space="preserve">Kära vänner i </w:t>
      </w:r>
      <w:proofErr w:type="spellStart"/>
      <w:r w:rsidRPr="006B2F8F">
        <w:rPr>
          <w:b/>
          <w:sz w:val="24"/>
          <w:szCs w:val="24"/>
        </w:rPr>
        <w:t>Elimförsamlingen</w:t>
      </w:r>
      <w:proofErr w:type="spellEnd"/>
      <w:r w:rsidRPr="006B2F8F">
        <w:rPr>
          <w:b/>
          <w:sz w:val="24"/>
          <w:szCs w:val="24"/>
        </w:rPr>
        <w:t>!</w:t>
      </w:r>
    </w:p>
    <w:p w:rsidR="00D76162" w:rsidRDefault="00D76162">
      <w:r>
        <w:t>Tack att ni finns med er omsorg och era förböner!</w:t>
      </w:r>
    </w:p>
    <w:p w:rsidR="00D76162" w:rsidRDefault="00D76162">
      <w:r>
        <w:t xml:space="preserve">Vi känner en stor tacksamhet till församlingen för stöd under de tjugofem år vi varit församlingens missionärer. Tack för gåvor till EFI Fadder i samband med Lars sjuttioårsdag! Han är nu pensionär, men </w:t>
      </w:r>
      <w:r w:rsidR="002615D7">
        <w:t xml:space="preserve">genom sin tjänst i </w:t>
      </w:r>
      <w:proofErr w:type="spellStart"/>
      <w:r w:rsidR="002615D7">
        <w:t>FCEs</w:t>
      </w:r>
      <w:proofErr w:type="spellEnd"/>
      <w:r w:rsidR="002615D7">
        <w:t xml:space="preserve"> ledning, så är han </w:t>
      </w:r>
      <w:r w:rsidR="00E06421">
        <w:t xml:space="preserve">fortfarande </w:t>
      </w:r>
      <w:r w:rsidR="002615D7">
        <w:t>helt engagerad i den dagl</w:t>
      </w:r>
      <w:r w:rsidR="00DC095C">
        <w:t>i</w:t>
      </w:r>
      <w:r w:rsidR="002615D7">
        <w:t>ga verksamheten</w:t>
      </w:r>
      <w:r w:rsidR="00DC095C">
        <w:t>. Jag, Barbro, hoppas kunna fortsätta tills det är min tur a</w:t>
      </w:r>
      <w:r w:rsidR="00C72214">
        <w:t>t</w:t>
      </w:r>
      <w:r w:rsidR="00DC095C">
        <w:t xml:space="preserve">t fylla sjuttio om två år. </w:t>
      </w:r>
    </w:p>
    <w:p w:rsidR="00DC095C" w:rsidRDefault="00DC095C">
      <w:r>
        <w:t>I två månader har vi nu hållit oss isolerade i vårt fritidshus och vi känner att trots hela den märkliga situation vi befinner oss i, så gör det oss gott. Det är första gången under alla dessa år, som vi kan njuta av våren på landet. Vi saknar dem vi bruk</w:t>
      </w:r>
      <w:r w:rsidR="00C72214">
        <w:t>ar ha omkring oss, men det finns</w:t>
      </w:r>
      <w:r>
        <w:t xml:space="preserve"> alla möjligheter att hålla personlig kontakt. </w:t>
      </w:r>
      <w:proofErr w:type="spellStart"/>
      <w:r>
        <w:t>Facetime</w:t>
      </w:r>
      <w:proofErr w:type="spellEnd"/>
      <w:r>
        <w:t xml:space="preserve"> är en välsignelse. Vi har inrett varsin kontorsplats där vi i lugn och ro kan sköta våra arbetsuppgifter. Lars sitter i ledningsmöte varje förmiddag och jag sköter</w:t>
      </w:r>
      <w:r w:rsidR="005A046F">
        <w:t xml:space="preserve"> många kontakter vi har</w:t>
      </w:r>
      <w:r>
        <w:t xml:space="preserve"> via dator.  </w:t>
      </w:r>
    </w:p>
    <w:p w:rsidR="00DC095C" w:rsidRDefault="00DC095C">
      <w:r>
        <w:t xml:space="preserve">Idag </w:t>
      </w:r>
      <w:r w:rsidR="005A046F">
        <w:t>har Rumänien ingått</w:t>
      </w:r>
      <w:r>
        <w:t xml:space="preserve"> från ”</w:t>
      </w:r>
      <w:r w:rsidR="005A046F">
        <w:t>Undantagstillstånd” till ”Varningstillstånd”. Man får gå ut och röra sig fritt i den stad eller den plats där man bor, men måste fortfarande ha giltigt tillstånd för att resa utanför sin ort. Ansiktsmask är obligatorisk. Skolorna öppnar inte, men hårsalonger och liknande samt tandläkare verkar få öppna upp igen.</w:t>
      </w:r>
    </w:p>
    <w:p w:rsidR="005A046F" w:rsidRDefault="005A046F">
      <w:r>
        <w:t xml:space="preserve">En </w:t>
      </w:r>
      <w:r w:rsidR="008464C6">
        <w:t xml:space="preserve">del av </w:t>
      </w:r>
      <w:proofErr w:type="spellStart"/>
      <w:r w:rsidR="008464C6">
        <w:t>FCEs</w:t>
      </w:r>
      <w:proofErr w:type="spellEnd"/>
      <w:r w:rsidR="008464C6">
        <w:t xml:space="preserve"> projekt har varit stängda sedan mitten av mars</w:t>
      </w:r>
      <w:r>
        <w:t>. Anställda som varit permitterade med statligt stöd, ska börja jobba igen. Denna tid har krävt m</w:t>
      </w:r>
      <w:r w:rsidR="008464C6">
        <w:t xml:space="preserve">ycket av </w:t>
      </w:r>
      <w:proofErr w:type="spellStart"/>
      <w:r w:rsidR="008464C6">
        <w:t>FCEs</w:t>
      </w:r>
      <w:proofErr w:type="spellEnd"/>
      <w:r w:rsidR="008464C6">
        <w:t xml:space="preserve"> ledning och inte minst nu vid en uppstart med många lagar och restriktioner. De anställda ska börja med en mix av planering och möten med motivation och</w:t>
      </w:r>
      <w:r w:rsidR="00C72214">
        <w:t xml:space="preserve"> inspiration under de första dagarna</w:t>
      </w:r>
      <w:r w:rsidR="008464C6">
        <w:t xml:space="preserve"> och sedan kommer projekt att öppnas. </w:t>
      </w:r>
    </w:p>
    <w:p w:rsidR="005A046F" w:rsidRDefault="006B2F8F">
      <w:proofErr w:type="spellStart"/>
      <w:r>
        <w:t>Marghita</w:t>
      </w:r>
      <w:bookmarkStart w:id="0" w:name="_GoBack"/>
      <w:bookmarkEnd w:id="0"/>
      <w:proofErr w:type="spellEnd"/>
      <w:r w:rsidR="008464C6">
        <w:t xml:space="preserve"> har inga kända fall av COVID 19, men risken är självklart inte över, så stor försiktighet måste råda även i fortsättningen. </w:t>
      </w:r>
    </w:p>
    <w:p w:rsidR="008464C6" w:rsidRDefault="008464C6">
      <w:r>
        <w:t>Vi önskar att FCE ska få fortsätta vara till välsignelse och vi ber om vishet i beslut som fattas. Hjälp oss också be för de anställda och för alla dem, som på något vis mottar hjälp från FCE.</w:t>
      </w:r>
    </w:p>
    <w:p w:rsidR="008464C6" w:rsidRDefault="008464C6">
      <w:r>
        <w:t xml:space="preserve">Be för barnen och ungdomarna i boendet </w:t>
      </w:r>
      <w:proofErr w:type="spellStart"/>
      <w:r>
        <w:t>Brândușa</w:t>
      </w:r>
      <w:proofErr w:type="spellEnd"/>
      <w:r>
        <w:t xml:space="preserve"> och familjehemmet </w:t>
      </w:r>
      <w:proofErr w:type="spellStart"/>
      <w:r>
        <w:t>Poiana</w:t>
      </w:r>
      <w:proofErr w:type="spellEnd"/>
      <w:r>
        <w:t xml:space="preserve"> Verde. </w:t>
      </w:r>
      <w:r w:rsidR="00E06421">
        <w:t>Det har varit mycket påfrestande för dem att vara instängda i två månader och mycket svårt för dem, som tar hand om dem.</w:t>
      </w:r>
    </w:p>
    <w:p w:rsidR="00C72214" w:rsidRDefault="00C72214">
      <w:r>
        <w:t>Tack igen, kära församling, för allt ert stöd!</w:t>
      </w:r>
    </w:p>
    <w:p w:rsidR="00C72214" w:rsidRDefault="00C72214">
      <w:r w:rsidRPr="006B2F8F">
        <w:rPr>
          <w:b/>
        </w:rPr>
        <w:t>”</w:t>
      </w:r>
      <w:r w:rsidR="006B2F8F" w:rsidRPr="006B2F8F">
        <w:rPr>
          <w:b/>
        </w:rPr>
        <w:t>Vår Herre Jesu Kristi nåd,</w:t>
      </w:r>
      <w:r w:rsidRPr="006B2F8F">
        <w:rPr>
          <w:b/>
        </w:rPr>
        <w:t xml:space="preserve"> Guds kärlek och den Helige Andes gemenskap vare med er alla.”</w:t>
      </w:r>
      <w:r>
        <w:t xml:space="preserve"> 2 Kor 13:13</w:t>
      </w:r>
    </w:p>
    <w:p w:rsidR="00C72214" w:rsidRPr="006B2F8F" w:rsidRDefault="00C72214">
      <w:pPr>
        <w:rPr>
          <w:i/>
          <w:sz w:val="24"/>
          <w:szCs w:val="24"/>
        </w:rPr>
      </w:pPr>
      <w:r w:rsidRPr="006B2F8F">
        <w:rPr>
          <w:i/>
          <w:sz w:val="24"/>
          <w:szCs w:val="24"/>
        </w:rPr>
        <w:t>Varma hälsningar med önskan om Guds välsignelse/</w:t>
      </w:r>
      <w:r w:rsidRPr="006B2F8F">
        <w:rPr>
          <w:i/>
          <w:sz w:val="24"/>
          <w:szCs w:val="24"/>
        </w:rPr>
        <w:br/>
        <w:t>Lars och Barbro Gustavsson</w:t>
      </w:r>
    </w:p>
    <w:p w:rsidR="00C72214" w:rsidRPr="006B2F8F" w:rsidRDefault="00C72214">
      <w:pPr>
        <w:rPr>
          <w:i/>
          <w:sz w:val="24"/>
          <w:szCs w:val="24"/>
        </w:rPr>
      </w:pPr>
    </w:p>
    <w:sectPr w:rsidR="00C72214" w:rsidRPr="006B2F8F">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62"/>
    <w:rsid w:val="002615D7"/>
    <w:rsid w:val="004B0455"/>
    <w:rsid w:val="005A046F"/>
    <w:rsid w:val="006B2F8F"/>
    <w:rsid w:val="008464C6"/>
    <w:rsid w:val="00A8537B"/>
    <w:rsid w:val="00C72214"/>
    <w:rsid w:val="00D76162"/>
    <w:rsid w:val="00DC095C"/>
    <w:rsid w:val="00E064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5385"/>
  <w15:chartTrackingRefBased/>
  <w15:docId w15:val="{A54F9511-03CF-4523-B18F-0A32593C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2131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Barbro Gustavsson</dc:creator>
  <cp:keywords/>
  <dc:description/>
  <cp:lastModifiedBy>Barbro Gustavsson</cp:lastModifiedBy>
  <cp:revision>2</cp:revision>
  <dcterms:created xsi:type="dcterms:W3CDTF">2020-05-16T07:17:00Z</dcterms:created>
  <dcterms:modified xsi:type="dcterms:W3CDTF">2020-05-16T07:17:00Z</dcterms:modified>
</cp:coreProperties>
</file>